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6C" w:rsidRPr="000954A1" w:rsidRDefault="001867A1" w:rsidP="00186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BE6183" w:rsidRPr="000954A1">
        <w:rPr>
          <w:rFonts w:ascii="Times New Roman" w:hAnsi="Times New Roman" w:cs="Times New Roman"/>
          <w:sz w:val="32"/>
          <w:szCs w:val="32"/>
        </w:rPr>
        <w:t>«Утверждаю»</w:t>
      </w:r>
    </w:p>
    <w:p w:rsidR="00BE6183" w:rsidRPr="000954A1" w:rsidRDefault="00BE6183" w:rsidP="00DD5A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954A1">
        <w:rPr>
          <w:rFonts w:ascii="Times New Roman" w:hAnsi="Times New Roman" w:cs="Times New Roman"/>
          <w:sz w:val="32"/>
          <w:szCs w:val="32"/>
        </w:rPr>
        <w:t>Директор МБОУ  «Лицей № 52»</w:t>
      </w:r>
    </w:p>
    <w:p w:rsidR="00BE6183" w:rsidRPr="000954A1" w:rsidRDefault="00BE6183" w:rsidP="00DD5A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4A1">
        <w:rPr>
          <w:rFonts w:ascii="Times New Roman" w:hAnsi="Times New Roman" w:cs="Times New Roman"/>
          <w:sz w:val="32"/>
          <w:szCs w:val="32"/>
        </w:rPr>
        <w:t xml:space="preserve"> _________________ </w:t>
      </w:r>
      <w:r w:rsidR="0016033B">
        <w:rPr>
          <w:rFonts w:ascii="Times New Roman" w:hAnsi="Times New Roman" w:cs="Times New Roman"/>
          <w:sz w:val="32"/>
          <w:szCs w:val="32"/>
        </w:rPr>
        <w:t>Е.</w:t>
      </w:r>
      <w:r w:rsidR="00F65B3E">
        <w:rPr>
          <w:rFonts w:ascii="Times New Roman" w:hAnsi="Times New Roman" w:cs="Times New Roman"/>
          <w:sz w:val="32"/>
          <w:szCs w:val="32"/>
        </w:rPr>
        <w:t xml:space="preserve"> </w:t>
      </w:r>
      <w:r w:rsidR="0016033B">
        <w:rPr>
          <w:rFonts w:ascii="Times New Roman" w:hAnsi="Times New Roman" w:cs="Times New Roman"/>
          <w:sz w:val="32"/>
          <w:szCs w:val="32"/>
        </w:rPr>
        <w:t>В.</w:t>
      </w:r>
      <w:r w:rsidR="00430D84">
        <w:rPr>
          <w:rFonts w:ascii="Times New Roman" w:hAnsi="Times New Roman" w:cs="Times New Roman"/>
          <w:sz w:val="32"/>
          <w:szCs w:val="32"/>
        </w:rPr>
        <w:t xml:space="preserve"> </w:t>
      </w:r>
      <w:r w:rsidR="0016033B">
        <w:rPr>
          <w:rFonts w:ascii="Times New Roman" w:hAnsi="Times New Roman" w:cs="Times New Roman"/>
          <w:sz w:val="32"/>
          <w:szCs w:val="32"/>
        </w:rPr>
        <w:t>Гаврюнина</w:t>
      </w:r>
    </w:p>
    <w:p w:rsidR="00BE6183" w:rsidRDefault="00BE6183" w:rsidP="00BE6183">
      <w:pPr>
        <w:jc w:val="right"/>
        <w:rPr>
          <w:sz w:val="28"/>
          <w:szCs w:val="28"/>
        </w:rPr>
      </w:pPr>
    </w:p>
    <w:p w:rsidR="00BE6183" w:rsidRDefault="00BE6183" w:rsidP="00BE6183">
      <w:pPr>
        <w:jc w:val="right"/>
        <w:rPr>
          <w:sz w:val="28"/>
          <w:szCs w:val="28"/>
        </w:rPr>
      </w:pPr>
    </w:p>
    <w:p w:rsidR="00BE6183" w:rsidRPr="00DD5ACD" w:rsidRDefault="00BE6183" w:rsidP="00DD5AC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5ACD">
        <w:rPr>
          <w:rFonts w:ascii="Times New Roman" w:hAnsi="Times New Roman" w:cs="Times New Roman"/>
          <w:b/>
          <w:sz w:val="52"/>
          <w:szCs w:val="52"/>
        </w:rPr>
        <w:t>График проведения занятий в ШБП</w:t>
      </w:r>
    </w:p>
    <w:p w:rsidR="00BE6183" w:rsidRDefault="000954A1" w:rsidP="00DD5ACD">
      <w:pPr>
        <w:spacing w:after="0"/>
        <w:jc w:val="center"/>
        <w:rPr>
          <w:b/>
          <w:sz w:val="52"/>
          <w:szCs w:val="52"/>
        </w:rPr>
      </w:pPr>
      <w:r w:rsidRPr="00DD5ACD">
        <w:rPr>
          <w:rFonts w:ascii="Times New Roman" w:hAnsi="Times New Roman" w:cs="Times New Roman"/>
          <w:b/>
          <w:sz w:val="52"/>
          <w:szCs w:val="52"/>
        </w:rPr>
        <w:t>н</w:t>
      </w:r>
      <w:r w:rsidR="00696596" w:rsidRPr="00DD5ACD">
        <w:rPr>
          <w:rFonts w:ascii="Times New Roman" w:hAnsi="Times New Roman" w:cs="Times New Roman"/>
          <w:b/>
          <w:sz w:val="52"/>
          <w:szCs w:val="52"/>
        </w:rPr>
        <w:t xml:space="preserve">а </w:t>
      </w:r>
      <w:r w:rsidR="00A243F2">
        <w:rPr>
          <w:rFonts w:ascii="Times New Roman" w:hAnsi="Times New Roman" w:cs="Times New Roman"/>
          <w:b/>
          <w:sz w:val="52"/>
          <w:szCs w:val="52"/>
        </w:rPr>
        <w:t>2022</w:t>
      </w:r>
      <w:r w:rsidR="00584B79" w:rsidRPr="00DD5ACD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A243F2">
        <w:rPr>
          <w:rFonts w:ascii="Times New Roman" w:hAnsi="Times New Roman" w:cs="Times New Roman"/>
          <w:b/>
          <w:sz w:val="52"/>
          <w:szCs w:val="52"/>
        </w:rPr>
        <w:t>2023</w:t>
      </w:r>
      <w:r w:rsidR="00BE6183" w:rsidRPr="00DD5ACD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  <w:r w:rsidR="00BE6183" w:rsidRPr="00BE6183">
        <w:rPr>
          <w:b/>
          <w:sz w:val="52"/>
          <w:szCs w:val="52"/>
        </w:rPr>
        <w:t>.</w:t>
      </w:r>
    </w:p>
    <w:p w:rsidR="00DD5ACD" w:rsidRPr="00BE6183" w:rsidRDefault="00DD5ACD" w:rsidP="00DD5ACD">
      <w:pPr>
        <w:spacing w:after="0"/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Ind w:w="751" w:type="dxa"/>
        <w:tblLook w:val="04A0" w:firstRow="1" w:lastRow="0" w:firstColumn="1" w:lastColumn="0" w:noHBand="0" w:noVBand="1"/>
      </w:tblPr>
      <w:tblGrid>
        <w:gridCol w:w="959"/>
        <w:gridCol w:w="6077"/>
      </w:tblGrid>
      <w:tr w:rsidR="00BE6183" w:rsidRPr="000954A1" w:rsidTr="00DD5ACD">
        <w:trPr>
          <w:trHeight w:val="419"/>
        </w:trPr>
        <w:tc>
          <w:tcPr>
            <w:tcW w:w="959" w:type="dxa"/>
          </w:tcPr>
          <w:p w:rsidR="00BE6183" w:rsidRPr="008B5F6C" w:rsidRDefault="00BE6183" w:rsidP="00BE61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5F6C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6077" w:type="dxa"/>
          </w:tcPr>
          <w:p w:rsidR="00BE6183" w:rsidRPr="008B5F6C" w:rsidRDefault="00BE6183" w:rsidP="00BE61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5F6C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1F0A2F" w:rsidRPr="000954A1" w:rsidTr="00DD5ACD">
        <w:trPr>
          <w:trHeight w:val="419"/>
        </w:trPr>
        <w:tc>
          <w:tcPr>
            <w:tcW w:w="959" w:type="dxa"/>
          </w:tcPr>
          <w:p w:rsidR="001F0A2F" w:rsidRPr="000954A1" w:rsidRDefault="001F0A2F" w:rsidP="00241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077" w:type="dxa"/>
          </w:tcPr>
          <w:p w:rsidR="001F0A2F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584B79">
              <w:rPr>
                <w:rFonts w:ascii="Times New Roman" w:hAnsi="Times New Roman" w:cs="Times New Roman"/>
                <w:sz w:val="36"/>
                <w:szCs w:val="36"/>
              </w:rPr>
              <w:t xml:space="preserve"> октября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F0A2F" w:rsidRPr="000954A1" w:rsidTr="00DD5ACD">
        <w:trPr>
          <w:trHeight w:val="419"/>
        </w:trPr>
        <w:tc>
          <w:tcPr>
            <w:tcW w:w="959" w:type="dxa"/>
          </w:tcPr>
          <w:p w:rsidR="001F0A2F" w:rsidRPr="000954A1" w:rsidRDefault="001F0A2F" w:rsidP="00241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077" w:type="dxa"/>
          </w:tcPr>
          <w:p w:rsidR="001F0A2F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  <w:r w:rsidR="00584B79">
              <w:rPr>
                <w:rFonts w:ascii="Times New Roman" w:hAnsi="Times New Roman" w:cs="Times New Roman"/>
                <w:sz w:val="36"/>
                <w:szCs w:val="36"/>
              </w:rPr>
              <w:t xml:space="preserve"> октября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84B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05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 ноября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 ноября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077" w:type="dxa"/>
          </w:tcPr>
          <w:p w:rsidR="001867A1" w:rsidRPr="00882592" w:rsidRDefault="001F6284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ноября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077" w:type="dxa"/>
          </w:tcPr>
          <w:p w:rsidR="001867A1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ноября 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декабря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C04FEC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077" w:type="dxa"/>
          </w:tcPr>
          <w:p w:rsidR="001867A1" w:rsidRPr="00882592" w:rsidRDefault="003C1966" w:rsidP="003C196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декабря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 декабря</w:t>
            </w:r>
            <w:r w:rsidR="001867A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6077" w:type="dxa"/>
          </w:tcPr>
          <w:p w:rsidR="001867A1" w:rsidRPr="00882592" w:rsidRDefault="003C1966" w:rsidP="003C196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декабря</w:t>
            </w:r>
            <w:r w:rsidR="001867A1" w:rsidRPr="000954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января  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  <w:bookmarkStart w:id="0" w:name="_GoBack"/>
        <w:bookmarkEnd w:id="0"/>
      </w:tr>
      <w:tr w:rsidR="001867A1" w:rsidRPr="000954A1" w:rsidTr="00DD5ACD">
        <w:trPr>
          <w:trHeight w:val="446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января 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077" w:type="dxa"/>
          </w:tcPr>
          <w:p w:rsidR="001867A1" w:rsidRPr="00882592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января  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6077" w:type="dxa"/>
          </w:tcPr>
          <w:p w:rsidR="001867A1" w:rsidRPr="0016033B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 w:rsidR="001867A1" w:rsidRPr="0016033B">
              <w:rPr>
                <w:rFonts w:ascii="Times New Roman" w:hAnsi="Times New Roman" w:cs="Times New Roman"/>
                <w:sz w:val="36"/>
                <w:szCs w:val="36"/>
              </w:rPr>
              <w:t xml:space="preserve"> февраля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077" w:type="dxa"/>
          </w:tcPr>
          <w:p w:rsidR="001867A1" w:rsidRPr="0016033B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1867A1" w:rsidRPr="0016033B">
              <w:rPr>
                <w:rFonts w:ascii="Times New Roman" w:hAnsi="Times New Roman" w:cs="Times New Roman"/>
                <w:sz w:val="36"/>
                <w:szCs w:val="36"/>
              </w:rPr>
              <w:t xml:space="preserve"> февраля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6077" w:type="dxa"/>
          </w:tcPr>
          <w:p w:rsidR="001867A1" w:rsidRPr="0016033B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1867A1" w:rsidRPr="0016033B">
              <w:rPr>
                <w:rFonts w:ascii="Times New Roman" w:hAnsi="Times New Roman" w:cs="Times New Roman"/>
                <w:sz w:val="36"/>
                <w:szCs w:val="36"/>
              </w:rPr>
              <w:t xml:space="preserve"> февраля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6077" w:type="dxa"/>
          </w:tcPr>
          <w:p w:rsidR="001867A1" w:rsidRPr="0016033B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1867A1" w:rsidRPr="0016033B">
              <w:rPr>
                <w:rFonts w:ascii="Times New Roman" w:hAnsi="Times New Roman" w:cs="Times New Roman"/>
                <w:sz w:val="36"/>
                <w:szCs w:val="36"/>
              </w:rPr>
              <w:t xml:space="preserve"> февраля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6077" w:type="dxa"/>
          </w:tcPr>
          <w:p w:rsidR="001867A1" w:rsidRPr="0016033B" w:rsidRDefault="00A243F2" w:rsidP="003C1966">
            <w:pPr>
              <w:ind w:firstLine="13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 w:rsidR="001867A1" w:rsidRPr="0016033B">
              <w:rPr>
                <w:rFonts w:ascii="Times New Roman" w:hAnsi="Times New Roman" w:cs="Times New Roman"/>
                <w:sz w:val="36"/>
                <w:szCs w:val="36"/>
              </w:rPr>
              <w:t xml:space="preserve"> марта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19"/>
        </w:trPr>
        <w:tc>
          <w:tcPr>
            <w:tcW w:w="959" w:type="dxa"/>
          </w:tcPr>
          <w:p w:rsidR="001867A1" w:rsidRPr="000954A1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954A1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6077" w:type="dxa"/>
          </w:tcPr>
          <w:p w:rsidR="001867A1" w:rsidRPr="0016033B" w:rsidRDefault="003C1966" w:rsidP="003C196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1867A1" w:rsidRPr="0016033B">
              <w:rPr>
                <w:rFonts w:ascii="Times New Roman" w:hAnsi="Times New Roman" w:cs="Times New Roman"/>
                <w:sz w:val="36"/>
                <w:szCs w:val="36"/>
              </w:rPr>
              <w:t xml:space="preserve"> марта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1867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A243F2"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год.</w:t>
            </w:r>
          </w:p>
        </w:tc>
      </w:tr>
      <w:tr w:rsidR="001867A1" w:rsidRPr="000954A1" w:rsidTr="00DD5ACD">
        <w:trPr>
          <w:trHeight w:val="446"/>
        </w:trPr>
        <w:tc>
          <w:tcPr>
            <w:tcW w:w="959" w:type="dxa"/>
          </w:tcPr>
          <w:p w:rsidR="001867A1" w:rsidRPr="00FF382C" w:rsidRDefault="001867A1" w:rsidP="008B55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  <w:tc>
          <w:tcPr>
            <w:tcW w:w="6077" w:type="dxa"/>
          </w:tcPr>
          <w:p w:rsidR="001867A1" w:rsidRPr="0016033B" w:rsidRDefault="00A243F2" w:rsidP="003C1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 марта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="003C1966">
              <w:rPr>
                <w:rFonts w:ascii="Times New Roman" w:hAnsi="Times New Roman" w:cs="Times New Roman"/>
                <w:sz w:val="36"/>
                <w:szCs w:val="36"/>
              </w:rPr>
              <w:t xml:space="preserve"> год</w:t>
            </w:r>
          </w:p>
        </w:tc>
      </w:tr>
    </w:tbl>
    <w:p w:rsidR="00BE6183" w:rsidRPr="000954A1" w:rsidRDefault="00BE6183" w:rsidP="00BE618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E6183" w:rsidRDefault="00BE6183" w:rsidP="00BE6183">
      <w:pPr>
        <w:jc w:val="center"/>
        <w:rPr>
          <w:sz w:val="28"/>
          <w:szCs w:val="28"/>
        </w:rPr>
      </w:pPr>
    </w:p>
    <w:sectPr w:rsidR="00BE6183" w:rsidSect="00584B79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83"/>
    <w:rsid w:val="00084BDD"/>
    <w:rsid w:val="000954A1"/>
    <w:rsid w:val="000A7CB1"/>
    <w:rsid w:val="001517F8"/>
    <w:rsid w:val="00151F85"/>
    <w:rsid w:val="0016033B"/>
    <w:rsid w:val="001867A1"/>
    <w:rsid w:val="001C73E9"/>
    <w:rsid w:val="001F0A2F"/>
    <w:rsid w:val="001F6284"/>
    <w:rsid w:val="00257012"/>
    <w:rsid w:val="00297F47"/>
    <w:rsid w:val="003C1966"/>
    <w:rsid w:val="00430D84"/>
    <w:rsid w:val="00483C8D"/>
    <w:rsid w:val="004D1EAD"/>
    <w:rsid w:val="00584B79"/>
    <w:rsid w:val="0060137D"/>
    <w:rsid w:val="00696596"/>
    <w:rsid w:val="006C1289"/>
    <w:rsid w:val="00882592"/>
    <w:rsid w:val="008B5F6C"/>
    <w:rsid w:val="008C79FA"/>
    <w:rsid w:val="00983B42"/>
    <w:rsid w:val="00A243F2"/>
    <w:rsid w:val="00A544E5"/>
    <w:rsid w:val="00BE6183"/>
    <w:rsid w:val="00C04FEC"/>
    <w:rsid w:val="00C5096C"/>
    <w:rsid w:val="00CE6247"/>
    <w:rsid w:val="00CF0DAB"/>
    <w:rsid w:val="00DD5ACD"/>
    <w:rsid w:val="00E51CB8"/>
    <w:rsid w:val="00F65B3E"/>
    <w:rsid w:val="00FB5F6B"/>
    <w:rsid w:val="00FC6491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ЗамДир</cp:lastModifiedBy>
  <cp:revision>16</cp:revision>
  <cp:lastPrinted>2020-09-09T07:23:00Z</cp:lastPrinted>
  <dcterms:created xsi:type="dcterms:W3CDTF">2019-09-18T07:24:00Z</dcterms:created>
  <dcterms:modified xsi:type="dcterms:W3CDTF">2022-11-11T11:13:00Z</dcterms:modified>
</cp:coreProperties>
</file>